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BC" w:rsidRDefault="003C06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D8C1" wp14:editId="2D500DDA">
                <wp:simplePos x="0" y="0"/>
                <wp:positionH relativeFrom="column">
                  <wp:posOffset>-139065</wp:posOffset>
                </wp:positionH>
                <wp:positionV relativeFrom="paragraph">
                  <wp:posOffset>-518160</wp:posOffset>
                </wp:positionV>
                <wp:extent cx="9829800" cy="1009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779" w:rsidRPr="007E4779" w:rsidRDefault="007E4779" w:rsidP="007E477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</w:pPr>
                            <w:r w:rsidRPr="007E477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Встань</w:t>
                            </w:r>
                            <w:r w:rsidRPr="007E4779"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7E477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по</w:t>
                            </w:r>
                            <w:r w:rsidRPr="007E4779"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477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утру</w:t>
                            </w:r>
                            <w:proofErr w:type="gramEnd"/>
                            <w:r w:rsidRPr="007E4779"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7E477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приведи</w:t>
                            </w:r>
                            <w:r w:rsidRPr="007E4779"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477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себя</w:t>
                            </w:r>
                            <w:r w:rsidRPr="007E4779"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477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в</w:t>
                            </w:r>
                            <w:r w:rsidRPr="007E4779"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477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порядок</w:t>
                            </w:r>
                            <w:r w:rsidRPr="007E4779"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477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и</w:t>
                            </w:r>
                            <w:r w:rsidRPr="007E4779"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477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свою</w:t>
                            </w:r>
                            <w:r w:rsidRPr="007E4779"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477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планету</w:t>
                            </w:r>
                            <w:r w:rsidRPr="007E4779"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0.95pt;margin-top:-40.8pt;width:77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" fillcolor="white [3201]" strokecolor="#4f81bd [3204]" strokeweight="2pt">
                <v:textbox>
                  <w:txbxContent>
                    <w:p w:rsidR="007E4779" w:rsidRPr="007E4779" w:rsidRDefault="007E4779" w:rsidP="007E4779">
                      <w:pPr>
                        <w:jc w:val="center"/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</w:pPr>
                      <w:r w:rsidRPr="007E477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Встань</w:t>
                      </w:r>
                      <w:r w:rsidRPr="007E4779"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7E477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по</w:t>
                      </w:r>
                      <w:r w:rsidRPr="007E4779"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7E477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утру</w:t>
                      </w:r>
                      <w:proofErr w:type="gramEnd"/>
                      <w:r w:rsidRPr="007E4779"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  <w:t xml:space="preserve">, </w:t>
                      </w:r>
                      <w:r w:rsidRPr="007E477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приведи</w:t>
                      </w:r>
                      <w:r w:rsidRPr="007E4779"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7E477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себя</w:t>
                      </w:r>
                      <w:r w:rsidRPr="007E4779"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7E477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в</w:t>
                      </w:r>
                      <w:r w:rsidRPr="007E4779"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7E477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порядок</w:t>
                      </w:r>
                      <w:r w:rsidRPr="007E4779"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7E477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и</w:t>
                      </w:r>
                      <w:r w:rsidRPr="007E4779"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7E477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свою</w:t>
                      </w:r>
                      <w:r w:rsidRPr="007E4779"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7E477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планету</w:t>
                      </w:r>
                      <w:r w:rsidRPr="007E4779"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E47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85EF1" wp14:editId="2AAEF647">
                <wp:simplePos x="0" y="0"/>
                <wp:positionH relativeFrom="column">
                  <wp:posOffset>-139065</wp:posOffset>
                </wp:positionH>
                <wp:positionV relativeFrom="paragraph">
                  <wp:posOffset>901065</wp:posOffset>
                </wp:positionV>
                <wp:extent cx="9829800" cy="1009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779" w:rsidRPr="007E4779" w:rsidRDefault="007E4779" w:rsidP="007E477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Нет таких магазинов, где торговали бы друзьями.                   Дружба подобна сокровищам</w:t>
                            </w:r>
                            <w:r w:rsidRPr="007E4779"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10.95pt;margin-top:70.95pt;width:774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" fillcolor="window" strokecolor="#4f81bd" strokeweight="2pt">
                <v:textbox>
                  <w:txbxContent>
                    <w:p w:rsidR="007E4779" w:rsidRPr="007E4779" w:rsidRDefault="007E4779" w:rsidP="007E4779">
                      <w:pPr>
                        <w:jc w:val="center"/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Нет таких магазинов, где торговали бы друзьями.                   Дружба подобна сокровищам</w:t>
                      </w:r>
                      <w:r w:rsidRPr="007E4779"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E47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ADA83" wp14:editId="280D8977">
                <wp:simplePos x="0" y="0"/>
                <wp:positionH relativeFrom="column">
                  <wp:posOffset>-186690</wp:posOffset>
                </wp:positionH>
                <wp:positionV relativeFrom="paragraph">
                  <wp:posOffset>2215515</wp:posOffset>
                </wp:positionV>
                <wp:extent cx="9829800" cy="1009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779" w:rsidRPr="007E4779" w:rsidRDefault="00FF4C08" w:rsidP="007E477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Мир велик, но нет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ни</w:t>
                            </w:r>
                            <w:bookmarkStart w:id="0" w:name="_GoBack"/>
                            <w:bookmarkEnd w:id="0"/>
                            <w:r w:rsidR="007E477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чего </w:t>
                            </w:r>
                            <w:proofErr w:type="gramStart"/>
                            <w:r w:rsidR="007E477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лучшего</w:t>
                            </w:r>
                            <w:proofErr w:type="gramEnd"/>
                            <w:r w:rsidR="007E477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чем свой край в котором ты живёшь</w:t>
                            </w:r>
                            <w:r w:rsidR="007E4779" w:rsidRPr="007E4779"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-14.7pt;margin-top:174.45pt;width:774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" fillcolor="window" strokecolor="#4f81bd" strokeweight="2pt">
                <v:textbox>
                  <w:txbxContent>
                    <w:p w:rsidR="007E4779" w:rsidRPr="007E4779" w:rsidRDefault="00FF4C08" w:rsidP="007E4779">
                      <w:pPr>
                        <w:jc w:val="center"/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Мир велик, но нет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ни</w:t>
                      </w:r>
                      <w:bookmarkStart w:id="1" w:name="_GoBack"/>
                      <w:bookmarkEnd w:id="1"/>
                      <w:r w:rsidR="007E477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чего </w:t>
                      </w:r>
                      <w:proofErr w:type="gramStart"/>
                      <w:r w:rsidR="007E477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лучшего</w:t>
                      </w:r>
                      <w:proofErr w:type="gramEnd"/>
                      <w:r w:rsidR="007E477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чем свой край в котором ты живёшь</w:t>
                      </w:r>
                      <w:r w:rsidR="007E4779" w:rsidRPr="007E4779"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E47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F64B6" wp14:editId="28A762B9">
                <wp:simplePos x="0" y="0"/>
                <wp:positionH relativeFrom="column">
                  <wp:posOffset>-234315</wp:posOffset>
                </wp:positionH>
                <wp:positionV relativeFrom="paragraph">
                  <wp:posOffset>3558540</wp:posOffset>
                </wp:positionV>
                <wp:extent cx="9829800" cy="1009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779" w:rsidRPr="007E4779" w:rsidRDefault="003C0671" w:rsidP="007E477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Мы в ответе за тех, кого приручили</w:t>
                            </w:r>
                            <w:r w:rsidR="007E4779" w:rsidRPr="007E4779"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-18.45pt;margin-top:280.2pt;width:774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" fillcolor="window" strokecolor="#4f81bd" strokeweight="2pt">
                <v:textbox>
                  <w:txbxContent>
                    <w:p w:rsidR="007E4779" w:rsidRPr="007E4779" w:rsidRDefault="003C0671" w:rsidP="007E4779">
                      <w:pPr>
                        <w:jc w:val="center"/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Мы в ответе за тех, кого приручили</w:t>
                      </w:r>
                      <w:r w:rsidR="007E4779" w:rsidRPr="007E4779"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E47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32D6C" wp14:editId="1B725663">
                <wp:simplePos x="0" y="0"/>
                <wp:positionH relativeFrom="column">
                  <wp:posOffset>-234315</wp:posOffset>
                </wp:positionH>
                <wp:positionV relativeFrom="paragraph">
                  <wp:posOffset>4777740</wp:posOffset>
                </wp:positionV>
                <wp:extent cx="9829800" cy="1009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779" w:rsidRPr="007E4779" w:rsidRDefault="003C0671" w:rsidP="007E477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Твои поступки говорят о тебе</w:t>
                            </w:r>
                            <w:r w:rsidR="007E4779" w:rsidRPr="007E4779">
                              <w:rPr>
                                <w:rFonts w:ascii="Lucida Sans" w:hAnsi="Lucida Sans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-18.45pt;margin-top:376.2pt;width:774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" fillcolor="window" strokecolor="#4f81bd" strokeweight="2pt">
                <v:textbox>
                  <w:txbxContent>
                    <w:p w:rsidR="007E4779" w:rsidRPr="007E4779" w:rsidRDefault="003C0671" w:rsidP="007E4779">
                      <w:pPr>
                        <w:jc w:val="center"/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Твои поступки говорят о тебе</w:t>
                      </w:r>
                      <w:r w:rsidR="007E4779" w:rsidRPr="007E4779">
                        <w:rPr>
                          <w:rFonts w:ascii="Lucida Sans" w:hAnsi="Lucida Sans"/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F00BC" w:rsidSect="007E4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D5"/>
    <w:rsid w:val="000313D5"/>
    <w:rsid w:val="000F00BC"/>
    <w:rsid w:val="003C0671"/>
    <w:rsid w:val="007E4779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79"/>
  </w:style>
  <w:style w:type="paragraph" w:styleId="1">
    <w:name w:val="heading 1"/>
    <w:basedOn w:val="a"/>
    <w:next w:val="a"/>
    <w:link w:val="10"/>
    <w:uiPriority w:val="9"/>
    <w:qFormat/>
    <w:rsid w:val="007E4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7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7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7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7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7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7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4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47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47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47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47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47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E47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47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47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4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4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47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47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4779"/>
    <w:rPr>
      <w:b/>
      <w:bCs/>
    </w:rPr>
  </w:style>
  <w:style w:type="character" w:styleId="a9">
    <w:name w:val="Emphasis"/>
    <w:basedOn w:val="a0"/>
    <w:uiPriority w:val="20"/>
    <w:qFormat/>
    <w:rsid w:val="007E4779"/>
    <w:rPr>
      <w:i/>
      <w:iCs/>
    </w:rPr>
  </w:style>
  <w:style w:type="paragraph" w:styleId="aa">
    <w:name w:val="No Spacing"/>
    <w:uiPriority w:val="1"/>
    <w:qFormat/>
    <w:rsid w:val="007E47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47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7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477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47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477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477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477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477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477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477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477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E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79"/>
  </w:style>
  <w:style w:type="paragraph" w:styleId="1">
    <w:name w:val="heading 1"/>
    <w:basedOn w:val="a"/>
    <w:next w:val="a"/>
    <w:link w:val="10"/>
    <w:uiPriority w:val="9"/>
    <w:qFormat/>
    <w:rsid w:val="007E4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7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7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7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7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7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7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4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47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47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47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47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47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E47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47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47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4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4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47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47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4779"/>
    <w:rPr>
      <w:b/>
      <w:bCs/>
    </w:rPr>
  </w:style>
  <w:style w:type="character" w:styleId="a9">
    <w:name w:val="Emphasis"/>
    <w:basedOn w:val="a0"/>
    <w:uiPriority w:val="20"/>
    <w:qFormat/>
    <w:rsid w:val="007E4779"/>
    <w:rPr>
      <w:i/>
      <w:iCs/>
    </w:rPr>
  </w:style>
  <w:style w:type="paragraph" w:styleId="aa">
    <w:name w:val="No Spacing"/>
    <w:uiPriority w:val="1"/>
    <w:qFormat/>
    <w:rsid w:val="007E47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47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7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477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47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477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477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477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477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477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477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477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E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2020-01-14T16:57:00Z</cp:lastPrinted>
  <dcterms:created xsi:type="dcterms:W3CDTF">2020-01-14T16:45:00Z</dcterms:created>
  <dcterms:modified xsi:type="dcterms:W3CDTF">2020-01-14T20:19:00Z</dcterms:modified>
</cp:coreProperties>
</file>